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AA259" w14:textId="4077EB83" w:rsidR="004D4D65" w:rsidRDefault="0027384B">
      <w:pPr>
        <w:rPr>
          <w:rFonts w:ascii="CMBX12" w:hAnsi="CMBX12" w:cs="CMBX12"/>
          <w:kern w:val="0"/>
          <w:sz w:val="29"/>
          <w:szCs w:val="29"/>
        </w:rPr>
      </w:pPr>
      <w:r>
        <w:rPr>
          <w:rFonts w:ascii="CMBX12" w:hAnsi="CMBX12" w:cs="CMBX12"/>
          <w:kern w:val="0"/>
          <w:sz w:val="29"/>
          <w:szCs w:val="29"/>
        </w:rPr>
        <w:t>1 Neural Network Playground</w:t>
      </w:r>
    </w:p>
    <w:p w14:paraId="5392DA34" w14:textId="204A2C20" w:rsidR="0027384B" w:rsidRPr="0027384B" w:rsidRDefault="0027384B" w:rsidP="0027384B">
      <w:pPr>
        <w:pStyle w:val="a3"/>
        <w:numPr>
          <w:ilvl w:val="1"/>
          <w:numId w:val="1"/>
        </w:numPr>
        <w:ind w:firstLineChars="0"/>
        <w:rPr>
          <w:rFonts w:ascii="CMBX12" w:hAnsi="CMBX12" w:cs="CMBX12"/>
          <w:kern w:val="0"/>
          <w:sz w:val="24"/>
          <w:szCs w:val="24"/>
        </w:rPr>
      </w:pPr>
      <w:r w:rsidRPr="0027384B">
        <w:rPr>
          <w:rFonts w:ascii="CMBX12" w:hAnsi="CMBX12" w:cs="CMBX12"/>
          <w:kern w:val="0"/>
          <w:sz w:val="24"/>
          <w:szCs w:val="24"/>
        </w:rPr>
        <w:t>Hand-crafted Feature Engineering</w:t>
      </w:r>
    </w:p>
    <w:p w14:paraId="31F85E66" w14:textId="241D9B49" w:rsidR="0027384B" w:rsidRDefault="0027384B" w:rsidP="0027384B"/>
    <w:p w14:paraId="50EF6DE3" w14:textId="2161A8B0" w:rsidR="0027384B" w:rsidRDefault="0027384B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Circle</w:t>
      </w:r>
    </w:p>
    <w:p w14:paraId="6BD8630C" w14:textId="77777777" w:rsidR="00821F04" w:rsidRDefault="00821F04" w:rsidP="00821F04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W</w:t>
      </w:r>
      <w:r>
        <w:rPr>
          <w:rFonts w:ascii="CMBX10" w:hAnsi="CMBX10" w:cs="CMBX10" w:hint="eastAsia"/>
          <w:kern w:val="0"/>
          <w:sz w:val="20"/>
          <w:szCs w:val="20"/>
        </w:rPr>
        <w:t>eight</w:t>
      </w:r>
      <w:r>
        <w:rPr>
          <w:rFonts w:ascii="CMBX10" w:hAnsi="CMBX10" w:cs="CMBX10"/>
          <w:kern w:val="0"/>
          <w:sz w:val="20"/>
          <w:szCs w:val="20"/>
        </w:rPr>
        <w:t>:   x1^2 -0.35   x2^2 -0.36</w:t>
      </w:r>
    </w:p>
    <w:p w14:paraId="3A911B7D" w14:textId="77777777" w:rsidR="00821F04" w:rsidRDefault="00821F04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1626535E" w14:textId="40684B05" w:rsidR="0027384B" w:rsidRDefault="00821F04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753E1961" wp14:editId="5C54E880">
            <wp:extent cx="5274310" cy="28308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242A50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FC32" w14:textId="675CBEFD" w:rsidR="0027384B" w:rsidRDefault="0027384B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Exclusive Or</w:t>
      </w:r>
    </w:p>
    <w:p w14:paraId="6C17E505" w14:textId="6E190FD9" w:rsidR="00821F04" w:rsidRDefault="00821F04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Weight 2.8</w:t>
      </w:r>
    </w:p>
    <w:p w14:paraId="64ECC099" w14:textId="0C582887" w:rsidR="0027384B" w:rsidRDefault="00821F04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2D1772A0" wp14:editId="13A2B4F7">
            <wp:extent cx="5274310" cy="28162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478D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80BD" w14:textId="5281E899" w:rsidR="0027384B" w:rsidRDefault="0027384B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Gaussian</w:t>
      </w:r>
    </w:p>
    <w:p w14:paraId="5CC51DA8" w14:textId="5F44BED0" w:rsidR="00821F04" w:rsidRDefault="00821F04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0</w:t>
      </w:r>
      <w:r>
        <w:rPr>
          <w:rFonts w:ascii="CMBX10" w:hAnsi="CMBX10" w:cs="CMBX10"/>
          <w:kern w:val="0"/>
          <w:sz w:val="20"/>
          <w:szCs w:val="20"/>
        </w:rPr>
        <w:t>.88 0.70</w:t>
      </w:r>
    </w:p>
    <w:p w14:paraId="2C129B28" w14:textId="52F49622" w:rsidR="0027384B" w:rsidRDefault="00821F04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lastRenderedPageBreak/>
        <w:drawing>
          <wp:inline distT="0" distB="0" distL="0" distR="0" wp14:anchorId="0C306568" wp14:editId="0D2A7892">
            <wp:extent cx="5274310" cy="2814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24CE8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110B" w14:textId="31602BD7" w:rsidR="0027384B" w:rsidRDefault="0027384B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Spiral</w:t>
      </w:r>
    </w:p>
    <w:p w14:paraId="517EB6CA" w14:textId="0B1F4C8D" w:rsidR="00821F04" w:rsidRPr="00341F3B" w:rsidRDefault="00341F3B" w:rsidP="0027384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 w:rsidRPr="00341F3B">
        <w:rPr>
          <w:rFonts w:ascii="CMBX10" w:hAnsi="CMBX10" w:cs="CMBX10" w:hint="eastAsia"/>
          <w:kern w:val="0"/>
          <w:sz w:val="20"/>
          <w:szCs w:val="20"/>
        </w:rPr>
        <w:t>-</w:t>
      </w:r>
      <w:r w:rsidRPr="00341F3B">
        <w:rPr>
          <w:rFonts w:ascii="CMBX10" w:hAnsi="CMBX10" w:cs="CMBX10"/>
          <w:kern w:val="0"/>
          <w:sz w:val="20"/>
          <w:szCs w:val="20"/>
        </w:rPr>
        <w:t>0.13</w:t>
      </w:r>
    </w:p>
    <w:p w14:paraId="2F1A6F1F" w14:textId="0ED5D69B" w:rsidR="00341F3B" w:rsidRDefault="00341F3B" w:rsidP="0027384B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drawing>
          <wp:inline distT="0" distB="0" distL="0" distR="0" wp14:anchorId="24CAF0BB" wp14:editId="16033240">
            <wp:extent cx="5274310" cy="27971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24CD47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A27E" w14:textId="74F90ABD" w:rsidR="00341F3B" w:rsidRDefault="00341F3B" w:rsidP="0027384B">
      <w:pPr>
        <w:autoSpaceDE w:val="0"/>
        <w:autoSpaceDN w:val="0"/>
        <w:adjustRightInd w:val="0"/>
        <w:jc w:val="left"/>
      </w:pPr>
    </w:p>
    <w:p w14:paraId="7D22B858" w14:textId="598C0127" w:rsidR="00341F3B" w:rsidRDefault="00341F3B" w:rsidP="0027384B">
      <w:pPr>
        <w:autoSpaceDE w:val="0"/>
        <w:autoSpaceDN w:val="0"/>
        <w:adjustRightInd w:val="0"/>
        <w:jc w:val="left"/>
      </w:pPr>
    </w:p>
    <w:p w14:paraId="6B1509D6" w14:textId="5AEACDC6" w:rsidR="00341F3B" w:rsidRPr="00341F3B" w:rsidRDefault="00341F3B" w:rsidP="00341F3B">
      <w:pPr>
        <w:pStyle w:val="a3"/>
        <w:numPr>
          <w:ilvl w:val="1"/>
          <w:numId w:val="1"/>
        </w:numPr>
        <w:autoSpaceDE w:val="0"/>
        <w:autoSpaceDN w:val="0"/>
        <w:adjustRightInd w:val="0"/>
        <w:ind w:firstLineChars="0"/>
        <w:jc w:val="left"/>
        <w:rPr>
          <w:rFonts w:ascii="CMBX12" w:hAnsi="CMBX12" w:cs="CMBX12"/>
          <w:kern w:val="0"/>
          <w:sz w:val="24"/>
          <w:szCs w:val="24"/>
        </w:rPr>
      </w:pPr>
      <w:r w:rsidRPr="00341F3B">
        <w:rPr>
          <w:rFonts w:ascii="CMBX12" w:hAnsi="CMBX12" w:cs="CMBX12"/>
          <w:kern w:val="0"/>
          <w:sz w:val="24"/>
          <w:szCs w:val="24"/>
        </w:rPr>
        <w:t>Regularization</w:t>
      </w:r>
    </w:p>
    <w:p w14:paraId="7DD7E13E" w14:textId="30EC882D" w:rsidR="00341F3B" w:rsidRDefault="00341F3B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Circle</w:t>
      </w:r>
    </w:p>
    <w:p w14:paraId="7D30E5CF" w14:textId="76C2E903" w:rsidR="00341F3B" w:rsidRDefault="002D4F5A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No</w:t>
      </w:r>
    </w:p>
    <w:p w14:paraId="2E720111" w14:textId="5C6A4AD4" w:rsidR="00F70D08" w:rsidRDefault="00F70D08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-</w:t>
      </w:r>
      <w:r>
        <w:rPr>
          <w:rFonts w:ascii="CMBX10" w:hAnsi="CMBX10" w:cs="CMBX10"/>
          <w:kern w:val="0"/>
          <w:sz w:val="20"/>
          <w:szCs w:val="20"/>
        </w:rPr>
        <w:t>0.022  0.024  -0.39  -0.38  -0.0030  -0.048  0.020</w:t>
      </w:r>
    </w:p>
    <w:p w14:paraId="3B141643" w14:textId="58834C1F" w:rsidR="002D4F5A" w:rsidRDefault="00F70D08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lastRenderedPageBreak/>
        <w:drawing>
          <wp:inline distT="0" distB="0" distL="0" distR="0" wp14:anchorId="400C33FA" wp14:editId="41F5336E">
            <wp:extent cx="5274310" cy="28219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242C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BE93" w14:textId="343464CD" w:rsidR="002D4F5A" w:rsidRDefault="002D4F5A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L1</w:t>
      </w:r>
      <w:r w:rsidR="00F70D08">
        <w:rPr>
          <w:rFonts w:ascii="CMBX10" w:hAnsi="CMBX10" w:cs="CMBX10"/>
          <w:kern w:val="0"/>
          <w:sz w:val="20"/>
          <w:szCs w:val="20"/>
        </w:rPr>
        <w:t xml:space="preserve"> 0.003</w:t>
      </w:r>
    </w:p>
    <w:p w14:paraId="5F05AC9A" w14:textId="7DE43FC1" w:rsidR="00F70D08" w:rsidRPr="00F70D08" w:rsidRDefault="00F70D08" w:rsidP="00F70D08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 xml:space="preserve">[0  </w:t>
      </w:r>
      <w:r w:rsidRPr="00F70D08">
        <w:rPr>
          <w:rFonts w:ascii="CMBX10" w:hAnsi="CMBX10" w:cs="CMBX10"/>
          <w:kern w:val="0"/>
          <w:sz w:val="20"/>
          <w:szCs w:val="20"/>
        </w:rPr>
        <w:t>0  -0.38  -0.37  0  0  0</w:t>
      </w:r>
      <w:r>
        <w:rPr>
          <w:rFonts w:ascii="CMBX10" w:hAnsi="CMBX10" w:cs="CMBX10"/>
          <w:kern w:val="0"/>
          <w:sz w:val="20"/>
          <w:szCs w:val="20"/>
        </w:rPr>
        <w:t xml:space="preserve">] </w:t>
      </w:r>
    </w:p>
    <w:p w14:paraId="4D61A5AA" w14:textId="0B3A0906" w:rsidR="00F70D08" w:rsidRPr="00F70D08" w:rsidRDefault="00F70D08" w:rsidP="00F70D08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4C78F01D" wp14:editId="21FBB2D5">
            <wp:extent cx="5274310" cy="28308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2432FF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8039" w14:textId="4C8E11D8" w:rsidR="002D4F5A" w:rsidRDefault="002D4F5A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L2</w:t>
      </w:r>
      <w:r w:rsidR="00F70D08">
        <w:rPr>
          <w:rFonts w:ascii="CMBX10" w:hAnsi="CMBX10" w:cs="CMBX10"/>
          <w:kern w:val="0"/>
          <w:sz w:val="20"/>
          <w:szCs w:val="20"/>
        </w:rPr>
        <w:t xml:space="preserve">  0.003</w:t>
      </w:r>
    </w:p>
    <w:p w14:paraId="10556799" w14:textId="77777777" w:rsidR="00F70D08" w:rsidRDefault="00F70D08" w:rsidP="00F70D08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[</w:t>
      </w:r>
      <w:r>
        <w:rPr>
          <w:rFonts w:ascii="CMBX10" w:hAnsi="CMBX10" w:cs="CMBX10"/>
          <w:kern w:val="0"/>
          <w:sz w:val="20"/>
          <w:szCs w:val="20"/>
        </w:rPr>
        <w:t>-0.023  0.024  -0.39  -0.38  -0.0038  -0.0034  0.0014]</w:t>
      </w:r>
    </w:p>
    <w:p w14:paraId="014F5B32" w14:textId="7A4A29C1" w:rsidR="00F70D08" w:rsidRDefault="00F70D08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lastRenderedPageBreak/>
        <w:drawing>
          <wp:inline distT="0" distB="0" distL="0" distR="0" wp14:anchorId="0A30D8D0" wp14:editId="1B2739EE">
            <wp:extent cx="5274310" cy="28428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24BE1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2AA3" w14:textId="77777777" w:rsidR="00F70D08" w:rsidRDefault="00F70D08" w:rsidP="00341F3B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</w:p>
    <w:p w14:paraId="3A96CCAD" w14:textId="77777777" w:rsidR="00341F3B" w:rsidRDefault="00341F3B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Exclusive Or</w:t>
      </w:r>
    </w:p>
    <w:p w14:paraId="6ADD3125" w14:textId="1B1F836D" w:rsidR="00F70D08" w:rsidRDefault="00F70D08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N</w:t>
      </w:r>
      <w:r>
        <w:rPr>
          <w:rFonts w:ascii="CMBX10" w:hAnsi="CMBX10" w:cs="CMBX10"/>
          <w:kern w:val="0"/>
          <w:sz w:val="20"/>
          <w:szCs w:val="20"/>
        </w:rPr>
        <w:t>o</w:t>
      </w:r>
    </w:p>
    <w:p w14:paraId="2301BAFA" w14:textId="013AA1B4" w:rsidR="00F70D08" w:rsidRDefault="00F70D08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[</w:t>
      </w:r>
      <w:r>
        <w:rPr>
          <w:rFonts w:ascii="CMBX10" w:hAnsi="CMBX10" w:cs="CMBX10"/>
          <w:kern w:val="0"/>
          <w:sz w:val="20"/>
          <w:szCs w:val="20"/>
        </w:rPr>
        <w:t xml:space="preserve">0.10 </w:t>
      </w:r>
      <w:r w:rsidR="00DF0960">
        <w:rPr>
          <w:rFonts w:ascii="CMBX10" w:hAnsi="CMBX10" w:cs="CMBX10"/>
          <w:kern w:val="0"/>
          <w:sz w:val="20"/>
          <w:szCs w:val="20"/>
        </w:rPr>
        <w:t xml:space="preserve"> 0.041  -0.087  0.087  2.0  0.088  0.12</w:t>
      </w:r>
      <w:r>
        <w:rPr>
          <w:rFonts w:ascii="CMBX10" w:hAnsi="CMBX10" w:cs="CMBX10"/>
          <w:kern w:val="0"/>
          <w:sz w:val="20"/>
          <w:szCs w:val="20"/>
        </w:rPr>
        <w:t>]</w:t>
      </w:r>
    </w:p>
    <w:p w14:paraId="415A3747" w14:textId="64666812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47B35D72" wp14:editId="4755049D">
            <wp:extent cx="5274310" cy="28479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24AED4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322C" w14:textId="5D918F89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L</w:t>
      </w:r>
      <w:r>
        <w:rPr>
          <w:rFonts w:ascii="CMBX10" w:hAnsi="CMBX10" w:cs="CMBX10"/>
          <w:kern w:val="0"/>
          <w:sz w:val="20"/>
          <w:szCs w:val="20"/>
        </w:rPr>
        <w:t>1 0.003</w:t>
      </w:r>
    </w:p>
    <w:p w14:paraId="77937289" w14:textId="17AFB64D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[</w:t>
      </w:r>
      <w:r>
        <w:rPr>
          <w:rFonts w:ascii="CMBX10" w:hAnsi="CMBX10" w:cs="CMBX10"/>
          <w:kern w:val="0"/>
          <w:sz w:val="20"/>
          <w:szCs w:val="20"/>
        </w:rPr>
        <w:t xml:space="preserve">0  0  0  0  1.5  0  0] </w:t>
      </w:r>
    </w:p>
    <w:p w14:paraId="3CC92CC8" w14:textId="65A06E75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56BA6980" wp14:editId="4CE27E0B">
            <wp:extent cx="5274310" cy="29870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2499D2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AA88" w14:textId="67806775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L</w:t>
      </w:r>
      <w:r>
        <w:rPr>
          <w:rFonts w:ascii="CMBX10" w:hAnsi="CMBX10" w:cs="CMBX10"/>
          <w:kern w:val="0"/>
          <w:sz w:val="20"/>
          <w:szCs w:val="20"/>
        </w:rPr>
        <w:t>2 0.003</w:t>
      </w:r>
    </w:p>
    <w:p w14:paraId="440DE552" w14:textId="139BE4FB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[</w:t>
      </w:r>
      <w:r>
        <w:rPr>
          <w:rFonts w:ascii="CMBX10" w:hAnsi="CMBX10" w:cs="CMBX10"/>
          <w:kern w:val="0"/>
          <w:sz w:val="20"/>
          <w:szCs w:val="20"/>
        </w:rPr>
        <w:t>0.014  0.057  -0.035  0.052  1.4  0.11  0.031]</w:t>
      </w:r>
    </w:p>
    <w:p w14:paraId="192FCB1E" w14:textId="1100CB4A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668387DC" wp14:editId="32EAA36E">
            <wp:extent cx="5274310" cy="28670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241DD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F25" w14:textId="77777777" w:rsidR="00DF0960" w:rsidRDefault="00DF0960" w:rsidP="00341F3B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597A6EE1" w14:textId="583C7736" w:rsidR="00DF0960" w:rsidRDefault="00341F3B" w:rsidP="0027384B">
      <w:pPr>
        <w:autoSpaceDE w:val="0"/>
        <w:autoSpaceDN w:val="0"/>
        <w:adjustRightInd w:val="0"/>
        <w:jc w:val="left"/>
        <w:rPr>
          <w:rFonts w:ascii="CMR10" w:hAnsi="CMR10" w:cs="CMR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Gaussian</w:t>
      </w:r>
    </w:p>
    <w:p w14:paraId="22B63706" w14:textId="47EEAE7A" w:rsidR="00DF0960" w:rsidRDefault="00DF0960" w:rsidP="0027384B">
      <w:pPr>
        <w:autoSpaceDE w:val="0"/>
        <w:autoSpaceDN w:val="0"/>
        <w:adjustRightInd w:val="0"/>
        <w:jc w:val="left"/>
        <w:rPr>
          <w:rFonts w:ascii="CMR10" w:hAnsi="CMR10" w:cs="CMR10"/>
          <w:kern w:val="0"/>
          <w:sz w:val="20"/>
          <w:szCs w:val="20"/>
        </w:rPr>
      </w:pPr>
      <w:r>
        <w:rPr>
          <w:rFonts w:ascii="CMR10" w:hAnsi="CMR10" w:cs="CMR10" w:hint="eastAsia"/>
          <w:kern w:val="0"/>
          <w:sz w:val="20"/>
          <w:szCs w:val="20"/>
        </w:rPr>
        <w:t>N</w:t>
      </w:r>
      <w:r>
        <w:rPr>
          <w:rFonts w:ascii="CMR10" w:hAnsi="CMR10" w:cs="CMR10"/>
          <w:kern w:val="0"/>
          <w:sz w:val="20"/>
          <w:szCs w:val="20"/>
        </w:rPr>
        <w:t>o</w:t>
      </w:r>
    </w:p>
    <w:p w14:paraId="2AA84C3F" w14:textId="4F1A4721" w:rsidR="00DF0960" w:rsidRDefault="00DF0960" w:rsidP="0027384B">
      <w:pPr>
        <w:autoSpaceDE w:val="0"/>
        <w:autoSpaceDN w:val="0"/>
        <w:adjustRightInd w:val="0"/>
        <w:jc w:val="left"/>
        <w:rPr>
          <w:rFonts w:ascii="CMR10" w:hAnsi="CMR10" w:cs="CMR10"/>
          <w:kern w:val="0"/>
          <w:sz w:val="20"/>
          <w:szCs w:val="20"/>
        </w:rPr>
      </w:pPr>
      <w:r>
        <w:rPr>
          <w:rFonts w:ascii="CMR10" w:hAnsi="CMR10" w:cs="CMR10" w:hint="eastAsia"/>
          <w:kern w:val="0"/>
          <w:sz w:val="20"/>
          <w:szCs w:val="20"/>
        </w:rPr>
        <w:t>[</w:t>
      </w:r>
      <w:r>
        <w:rPr>
          <w:rFonts w:ascii="CMR10" w:hAnsi="CMR10" w:cs="CMR10"/>
          <w:kern w:val="0"/>
          <w:sz w:val="20"/>
          <w:szCs w:val="20"/>
        </w:rPr>
        <w:t>0.55  0.88  -0.072  -0.13  0.28  0.14  0.72]</w:t>
      </w:r>
    </w:p>
    <w:p w14:paraId="3E27A404" w14:textId="59D94A15" w:rsidR="00DF0960" w:rsidRDefault="00DF0960" w:rsidP="0027384B">
      <w:pPr>
        <w:autoSpaceDE w:val="0"/>
        <w:autoSpaceDN w:val="0"/>
        <w:adjustRightInd w:val="0"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FFBF16D" wp14:editId="11CB2507">
            <wp:extent cx="5274310" cy="2860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247E3F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BAC3" w14:textId="3701A66B" w:rsidR="00341F3B" w:rsidRDefault="00DF0960" w:rsidP="0027384B">
      <w:pPr>
        <w:autoSpaceDE w:val="0"/>
        <w:autoSpaceDN w:val="0"/>
        <w:adjustRightInd w:val="0"/>
        <w:jc w:val="left"/>
      </w:pPr>
      <w:r>
        <w:rPr>
          <w:rFonts w:hint="eastAsia"/>
        </w:rPr>
        <w:t>L</w:t>
      </w:r>
      <w:r>
        <w:t>1 0.003</w:t>
      </w:r>
    </w:p>
    <w:p w14:paraId="555A2565" w14:textId="3A423E60" w:rsidR="00DF0960" w:rsidRDefault="00DF0960" w:rsidP="0027384B">
      <w:pPr>
        <w:autoSpaceDE w:val="0"/>
        <w:autoSpaceDN w:val="0"/>
        <w:adjustRightInd w:val="0"/>
        <w:jc w:val="left"/>
      </w:pPr>
      <w:r>
        <w:rPr>
          <w:rFonts w:hint="eastAsia"/>
        </w:rPr>
        <w:t>[</w:t>
      </w:r>
      <w:r>
        <w:t>0.42  0.68  0  0  0  0  0.30]</w:t>
      </w:r>
    </w:p>
    <w:p w14:paraId="1A5FAB6A" w14:textId="1FC3E590" w:rsidR="00DF0960" w:rsidRDefault="00DF0960" w:rsidP="0027384B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 wp14:anchorId="394A921D" wp14:editId="0B596C48">
            <wp:extent cx="5274310" cy="2814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248FB0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0C05" w14:textId="386A80D5" w:rsidR="00341F3B" w:rsidRDefault="00DF0960" w:rsidP="0027384B">
      <w:pPr>
        <w:autoSpaceDE w:val="0"/>
        <w:autoSpaceDN w:val="0"/>
        <w:adjustRightInd w:val="0"/>
        <w:jc w:val="left"/>
      </w:pPr>
      <w:r>
        <w:rPr>
          <w:rFonts w:hint="eastAsia"/>
        </w:rPr>
        <w:t>L</w:t>
      </w:r>
      <w:r>
        <w:t xml:space="preserve">2 0.003 </w:t>
      </w:r>
    </w:p>
    <w:p w14:paraId="68DD3A20" w14:textId="46FB9473" w:rsidR="00DF0960" w:rsidRDefault="00DF0960" w:rsidP="0027384B">
      <w:pPr>
        <w:autoSpaceDE w:val="0"/>
        <w:autoSpaceDN w:val="0"/>
        <w:adjustRightInd w:val="0"/>
        <w:jc w:val="left"/>
      </w:pPr>
      <w:r>
        <w:rPr>
          <w:rFonts w:hint="eastAsia"/>
        </w:rPr>
        <w:t>[</w:t>
      </w:r>
      <w:r>
        <w:t>0.48  0.57  0.0035  0.016  0.0077  0.26  0.42]</w:t>
      </w:r>
    </w:p>
    <w:p w14:paraId="3C7ACDEE" w14:textId="25BAD6FA" w:rsidR="00DF0960" w:rsidRDefault="00DF0960" w:rsidP="0027384B">
      <w:pPr>
        <w:autoSpaceDE w:val="0"/>
        <w:autoSpaceDN w:val="0"/>
        <w:adjustRightInd w:val="0"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41500C0E" wp14:editId="189E6971">
            <wp:extent cx="5274310" cy="28435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24B95C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FEEE" w14:textId="2BA1963A" w:rsidR="00696140" w:rsidRDefault="00696140" w:rsidP="0027384B">
      <w:pPr>
        <w:autoSpaceDE w:val="0"/>
        <w:autoSpaceDN w:val="0"/>
        <w:adjustRightInd w:val="0"/>
        <w:jc w:val="left"/>
      </w:pPr>
    </w:p>
    <w:p w14:paraId="710CF786" w14:textId="6EF7FA3E" w:rsidR="00696140" w:rsidRPr="00696140" w:rsidRDefault="00696140" w:rsidP="00696140">
      <w:pPr>
        <w:pStyle w:val="a3"/>
        <w:numPr>
          <w:ilvl w:val="1"/>
          <w:numId w:val="1"/>
        </w:numPr>
        <w:autoSpaceDE w:val="0"/>
        <w:autoSpaceDN w:val="0"/>
        <w:adjustRightInd w:val="0"/>
        <w:ind w:firstLineChars="0"/>
        <w:jc w:val="left"/>
        <w:rPr>
          <w:rFonts w:ascii="CMBX12" w:hAnsi="CMBX12" w:cs="CMBX12"/>
          <w:kern w:val="0"/>
          <w:sz w:val="24"/>
          <w:szCs w:val="24"/>
        </w:rPr>
      </w:pPr>
      <w:r w:rsidRPr="00696140">
        <w:rPr>
          <w:rFonts w:ascii="CMBX12" w:hAnsi="CMBX12" w:cs="CMBX12"/>
          <w:kern w:val="0"/>
          <w:sz w:val="24"/>
          <w:szCs w:val="24"/>
        </w:rPr>
        <w:t>Automated Feature Engineering with Neural Network</w:t>
      </w:r>
    </w:p>
    <w:p w14:paraId="014C80DB" w14:textId="3AF981B3" w:rsidR="00696140" w:rsidRDefault="00696140" w:rsidP="00696140">
      <w:pPr>
        <w:autoSpaceDE w:val="0"/>
        <w:autoSpaceDN w:val="0"/>
        <w:adjustRightInd w:val="0"/>
        <w:jc w:val="left"/>
      </w:pPr>
    </w:p>
    <w:p w14:paraId="1DF99817" w14:textId="0D39276C" w:rsidR="00696140" w:rsidRDefault="00696140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R10" w:hAnsi="CMR10" w:cs="CMR10"/>
          <w:kern w:val="0"/>
          <w:sz w:val="20"/>
          <w:szCs w:val="20"/>
        </w:rPr>
        <w:t xml:space="preserve">the </w:t>
      </w:r>
      <w:r>
        <w:rPr>
          <w:rFonts w:ascii="CMBX10" w:hAnsi="CMBX10" w:cs="CMBX10"/>
          <w:kern w:val="0"/>
          <w:sz w:val="20"/>
          <w:szCs w:val="20"/>
        </w:rPr>
        <w:t>Circle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696140" w14:paraId="31255B8B" w14:textId="77777777" w:rsidTr="00696140">
        <w:tc>
          <w:tcPr>
            <w:tcW w:w="1185" w:type="dxa"/>
          </w:tcPr>
          <w:p w14:paraId="499EFD79" w14:textId="33979F5C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N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o</w:t>
            </w:r>
          </w:p>
        </w:tc>
        <w:tc>
          <w:tcPr>
            <w:tcW w:w="1185" w:type="dxa"/>
          </w:tcPr>
          <w:p w14:paraId="736EDA14" w14:textId="2B858072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a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ctivation</w:t>
            </w:r>
          </w:p>
        </w:tc>
        <w:tc>
          <w:tcPr>
            <w:tcW w:w="1185" w:type="dxa"/>
          </w:tcPr>
          <w:p w14:paraId="7EB12A45" w14:textId="12CDCB93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Layer1</w:t>
            </w:r>
          </w:p>
        </w:tc>
        <w:tc>
          <w:tcPr>
            <w:tcW w:w="1185" w:type="dxa"/>
          </w:tcPr>
          <w:p w14:paraId="6DAFA6C1" w14:textId="686E940D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Layer2</w:t>
            </w:r>
          </w:p>
        </w:tc>
        <w:tc>
          <w:tcPr>
            <w:tcW w:w="1185" w:type="dxa"/>
          </w:tcPr>
          <w:p w14:paraId="069D268A" w14:textId="5A1C2A69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Train loss</w:t>
            </w:r>
          </w:p>
        </w:tc>
        <w:tc>
          <w:tcPr>
            <w:tcW w:w="1185" w:type="dxa"/>
          </w:tcPr>
          <w:p w14:paraId="55DC2950" w14:textId="7FC47D01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Test loss</w:t>
            </w:r>
          </w:p>
        </w:tc>
        <w:tc>
          <w:tcPr>
            <w:tcW w:w="1186" w:type="dxa"/>
          </w:tcPr>
          <w:p w14:paraId="7A29D034" w14:textId="17CC2480" w:rsidR="00696140" w:rsidRDefault="00696140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i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terations</w:t>
            </w:r>
          </w:p>
        </w:tc>
      </w:tr>
      <w:tr w:rsidR="00696140" w14:paraId="5C6324DE" w14:textId="77777777" w:rsidTr="00696140">
        <w:tc>
          <w:tcPr>
            <w:tcW w:w="1185" w:type="dxa"/>
          </w:tcPr>
          <w:p w14:paraId="0135B8B2" w14:textId="744D237A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1185" w:type="dxa"/>
          </w:tcPr>
          <w:p w14:paraId="04FB25F0" w14:textId="0310758A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31EB0E2E" w14:textId="15EFF395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185" w:type="dxa"/>
          </w:tcPr>
          <w:p w14:paraId="218BBD35" w14:textId="64D4BDA3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08E6612D" w14:textId="5581C9F7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0.014</w:t>
            </w:r>
          </w:p>
        </w:tc>
        <w:tc>
          <w:tcPr>
            <w:tcW w:w="1185" w:type="dxa"/>
          </w:tcPr>
          <w:p w14:paraId="092ABF0D" w14:textId="7C9B7C4A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.012</w:t>
            </w:r>
          </w:p>
        </w:tc>
        <w:tc>
          <w:tcPr>
            <w:tcW w:w="1186" w:type="dxa"/>
          </w:tcPr>
          <w:p w14:paraId="47EFFA53" w14:textId="7D387B35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696140" w14:paraId="06C437C1" w14:textId="77777777" w:rsidTr="00696140">
        <w:tc>
          <w:tcPr>
            <w:tcW w:w="1185" w:type="dxa"/>
          </w:tcPr>
          <w:p w14:paraId="628A5195" w14:textId="53A09977" w:rsidR="00696140" w:rsidRDefault="007F0967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1185" w:type="dxa"/>
          </w:tcPr>
          <w:p w14:paraId="6F68A169" w14:textId="6394AFE9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1C0522A5" w14:textId="5AEA517B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185" w:type="dxa"/>
          </w:tcPr>
          <w:p w14:paraId="0C0EE431" w14:textId="7EF4C0AE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3254F3E2" w14:textId="12848F34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.007</w:t>
            </w:r>
          </w:p>
        </w:tc>
        <w:tc>
          <w:tcPr>
            <w:tcW w:w="1185" w:type="dxa"/>
          </w:tcPr>
          <w:p w14:paraId="001CF4E8" w14:textId="1B28C8C5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.002</w:t>
            </w:r>
          </w:p>
        </w:tc>
        <w:tc>
          <w:tcPr>
            <w:tcW w:w="1186" w:type="dxa"/>
          </w:tcPr>
          <w:p w14:paraId="71EC068D" w14:textId="2952EB1A" w:rsidR="00696140" w:rsidRDefault="00DA31DC" w:rsidP="00696140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DA31DC" w14:paraId="268F6606" w14:textId="77777777" w:rsidTr="00696140">
        <w:tc>
          <w:tcPr>
            <w:tcW w:w="1185" w:type="dxa"/>
          </w:tcPr>
          <w:p w14:paraId="309B9199" w14:textId="532C5D18" w:rsidR="00DA31DC" w:rsidRDefault="007F0967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185" w:type="dxa"/>
          </w:tcPr>
          <w:p w14:paraId="5B2D740C" w14:textId="256C62CE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79C9C58D" w14:textId="6D0258AA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4CACA038" w14:textId="03C5DF4B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158B50B3" w14:textId="0279FEFC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.010</w:t>
            </w:r>
          </w:p>
        </w:tc>
        <w:tc>
          <w:tcPr>
            <w:tcW w:w="1185" w:type="dxa"/>
          </w:tcPr>
          <w:p w14:paraId="1CA39A07" w14:textId="77650A5A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.010</w:t>
            </w:r>
          </w:p>
        </w:tc>
        <w:tc>
          <w:tcPr>
            <w:tcW w:w="1186" w:type="dxa"/>
          </w:tcPr>
          <w:p w14:paraId="4B58BE75" w14:textId="7843F9B0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200</w:t>
            </w:r>
          </w:p>
        </w:tc>
      </w:tr>
      <w:tr w:rsidR="00DA31DC" w14:paraId="680459DD" w14:textId="77777777" w:rsidTr="00696140">
        <w:tc>
          <w:tcPr>
            <w:tcW w:w="1185" w:type="dxa"/>
          </w:tcPr>
          <w:p w14:paraId="1A98B3E8" w14:textId="67FC4D04" w:rsidR="00DA31DC" w:rsidRDefault="007F0967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6F3A9A8E" w14:textId="09F84EB4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36481A2B" w14:textId="23649091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0720C2B5" w14:textId="6AE4AF9F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0EDA607D" w14:textId="21D6B30B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.003</w:t>
            </w:r>
          </w:p>
        </w:tc>
        <w:tc>
          <w:tcPr>
            <w:tcW w:w="1185" w:type="dxa"/>
          </w:tcPr>
          <w:p w14:paraId="6AB460DE" w14:textId="4E54EAD7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.006</w:t>
            </w:r>
          </w:p>
        </w:tc>
        <w:tc>
          <w:tcPr>
            <w:tcW w:w="1186" w:type="dxa"/>
          </w:tcPr>
          <w:p w14:paraId="24F50D1A" w14:textId="20FC4528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7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</w:t>
            </w:r>
          </w:p>
        </w:tc>
      </w:tr>
      <w:tr w:rsidR="00DA31DC" w14:paraId="17C59FE6" w14:textId="77777777" w:rsidTr="00696140">
        <w:tc>
          <w:tcPr>
            <w:tcW w:w="1185" w:type="dxa"/>
          </w:tcPr>
          <w:p w14:paraId="1F60C70D" w14:textId="5523707D" w:rsidR="00DA31DC" w:rsidRDefault="007F0967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1185" w:type="dxa"/>
          </w:tcPr>
          <w:p w14:paraId="5EC0F8EA" w14:textId="407B2E6D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2C1A15E1" w14:textId="2F1C5751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7FC62FA7" w14:textId="49EF569C" w:rsidR="00DA31DC" w:rsidRDefault="000D5FE3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711F0E7A" w14:textId="763A0FE6" w:rsidR="00DA31DC" w:rsidRDefault="000D5FE3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.006</w:t>
            </w:r>
          </w:p>
        </w:tc>
        <w:tc>
          <w:tcPr>
            <w:tcW w:w="1185" w:type="dxa"/>
          </w:tcPr>
          <w:p w14:paraId="4F7B656A" w14:textId="6653C1E6" w:rsidR="00DA31DC" w:rsidRDefault="000D5FE3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.007</w:t>
            </w:r>
          </w:p>
        </w:tc>
        <w:tc>
          <w:tcPr>
            <w:tcW w:w="1186" w:type="dxa"/>
          </w:tcPr>
          <w:p w14:paraId="4BEE8087" w14:textId="76C1822A" w:rsidR="00DA31DC" w:rsidRDefault="000D5FE3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200</w:t>
            </w:r>
          </w:p>
        </w:tc>
      </w:tr>
      <w:tr w:rsidR="00DA31DC" w14:paraId="34D60AD7" w14:textId="77777777" w:rsidTr="00696140">
        <w:tc>
          <w:tcPr>
            <w:tcW w:w="1185" w:type="dxa"/>
          </w:tcPr>
          <w:p w14:paraId="139400C4" w14:textId="4B9F43AD" w:rsidR="00DA31DC" w:rsidRDefault="007F0967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6</w:t>
            </w:r>
          </w:p>
        </w:tc>
        <w:tc>
          <w:tcPr>
            <w:tcW w:w="1185" w:type="dxa"/>
          </w:tcPr>
          <w:p w14:paraId="2FEE1A3F" w14:textId="50B0F10D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5C71C1D2" w14:textId="6D4E7EDD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13257473" w14:textId="7765C637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1EF12D7B" w14:textId="0CFDDA1A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5" w:type="dxa"/>
          </w:tcPr>
          <w:p w14:paraId="256A8906" w14:textId="73722102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.001</w:t>
            </w:r>
          </w:p>
        </w:tc>
        <w:tc>
          <w:tcPr>
            <w:tcW w:w="1186" w:type="dxa"/>
          </w:tcPr>
          <w:p w14:paraId="03176DA5" w14:textId="7B80F430" w:rsidR="00DA31DC" w:rsidRDefault="00DA31DC" w:rsidP="00DA31DC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0D5FE3" w14:paraId="258D7B36" w14:textId="77777777" w:rsidTr="00696140">
        <w:tc>
          <w:tcPr>
            <w:tcW w:w="1185" w:type="dxa"/>
          </w:tcPr>
          <w:p w14:paraId="126AA0EB" w14:textId="37F41CA3" w:rsidR="000D5FE3" w:rsidRDefault="007F0967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7</w:t>
            </w:r>
          </w:p>
        </w:tc>
        <w:tc>
          <w:tcPr>
            <w:tcW w:w="1185" w:type="dxa"/>
          </w:tcPr>
          <w:p w14:paraId="1FAC1471" w14:textId="79C718BD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2798E7F4" w14:textId="03767F28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30073842" w14:textId="73F8D59B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1185" w:type="dxa"/>
          </w:tcPr>
          <w:p w14:paraId="200613CB" w14:textId="6E4C62C8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.006</w:t>
            </w:r>
          </w:p>
        </w:tc>
        <w:tc>
          <w:tcPr>
            <w:tcW w:w="1185" w:type="dxa"/>
          </w:tcPr>
          <w:p w14:paraId="24322817" w14:textId="472F06E0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.009</w:t>
            </w:r>
          </w:p>
        </w:tc>
        <w:tc>
          <w:tcPr>
            <w:tcW w:w="1186" w:type="dxa"/>
          </w:tcPr>
          <w:p w14:paraId="3338CFED" w14:textId="11F6091E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0D5FE3" w14:paraId="58911A24" w14:textId="77777777" w:rsidTr="00696140">
        <w:tc>
          <w:tcPr>
            <w:tcW w:w="1185" w:type="dxa"/>
          </w:tcPr>
          <w:p w14:paraId="3FBC7E5D" w14:textId="2AFB7C6C" w:rsidR="000D5FE3" w:rsidRDefault="007F0967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3D489505" w14:textId="660D06E4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2489B57D" w14:textId="1CCE38F7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520439A0" w14:textId="2E6C10EE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1185" w:type="dxa"/>
          </w:tcPr>
          <w:p w14:paraId="07239854" w14:textId="7365246E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5" w:type="dxa"/>
          </w:tcPr>
          <w:p w14:paraId="7B9782E3" w14:textId="0A33847A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.001</w:t>
            </w:r>
          </w:p>
        </w:tc>
        <w:tc>
          <w:tcPr>
            <w:tcW w:w="1186" w:type="dxa"/>
          </w:tcPr>
          <w:p w14:paraId="7E853D64" w14:textId="083366D5" w:rsidR="000D5FE3" w:rsidRDefault="000D5FE3" w:rsidP="000D5FE3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</w:t>
            </w:r>
          </w:p>
        </w:tc>
      </w:tr>
      <w:tr w:rsidR="007F0967" w14:paraId="712D5A9B" w14:textId="77777777" w:rsidTr="00696140">
        <w:tc>
          <w:tcPr>
            <w:tcW w:w="1185" w:type="dxa"/>
          </w:tcPr>
          <w:p w14:paraId="51A4B7CF" w14:textId="0CE10198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9</w:t>
            </w:r>
          </w:p>
        </w:tc>
        <w:tc>
          <w:tcPr>
            <w:tcW w:w="1185" w:type="dxa"/>
          </w:tcPr>
          <w:p w14:paraId="372C6D25" w14:textId="640289FE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3E640254" w14:textId="75B28B3E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1DBA1AD9" w14:textId="5D94BE56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07A4B181" w14:textId="24946BCB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.006</w:t>
            </w:r>
          </w:p>
        </w:tc>
        <w:tc>
          <w:tcPr>
            <w:tcW w:w="1185" w:type="dxa"/>
          </w:tcPr>
          <w:p w14:paraId="543A5DF4" w14:textId="77224BD1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.007</w:t>
            </w:r>
          </w:p>
        </w:tc>
        <w:tc>
          <w:tcPr>
            <w:tcW w:w="1186" w:type="dxa"/>
          </w:tcPr>
          <w:p w14:paraId="5E334D67" w14:textId="64B95F17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7F0967" w14:paraId="65127AFE" w14:textId="77777777" w:rsidTr="00696140">
        <w:tc>
          <w:tcPr>
            <w:tcW w:w="1185" w:type="dxa"/>
          </w:tcPr>
          <w:p w14:paraId="01A1BD5A" w14:textId="37C69438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</w:t>
            </w:r>
          </w:p>
        </w:tc>
        <w:tc>
          <w:tcPr>
            <w:tcW w:w="1185" w:type="dxa"/>
          </w:tcPr>
          <w:p w14:paraId="34E9CEAF" w14:textId="5074B747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08AAD0C4" w14:textId="28A80F1D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1C17AF3B" w14:textId="525889BA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53AA3938" w14:textId="1EB91E68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5" w:type="dxa"/>
          </w:tcPr>
          <w:p w14:paraId="4462062D" w14:textId="17F5F3F3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.001</w:t>
            </w:r>
          </w:p>
        </w:tc>
        <w:tc>
          <w:tcPr>
            <w:tcW w:w="1186" w:type="dxa"/>
          </w:tcPr>
          <w:p w14:paraId="7F93D2FF" w14:textId="5ECDD648" w:rsidR="007F0967" w:rsidRDefault="007F0967" w:rsidP="007F0967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</w:t>
            </w:r>
          </w:p>
        </w:tc>
      </w:tr>
    </w:tbl>
    <w:p w14:paraId="4608A1E4" w14:textId="54379466" w:rsidR="000D5FE3" w:rsidRDefault="000D5FE3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7344EE75" w14:textId="04624B4C" w:rsidR="000D5FE3" w:rsidRDefault="000D5FE3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Sigmoid is very slow</w:t>
      </w:r>
    </w:p>
    <w:p w14:paraId="64AA2563" w14:textId="58E78C92" w:rsidR="00696140" w:rsidRDefault="00DA31DC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77E072D9" wp14:editId="6ADC87AD">
            <wp:extent cx="3060700" cy="1305938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2450F2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007" cy="13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30FC" w14:textId="2AC21FDC" w:rsidR="00DA31DC" w:rsidRDefault="00DA31DC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55C205FC" wp14:editId="18E2C91B">
            <wp:extent cx="3092450" cy="13958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245524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53" cy="14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0805" w14:textId="574A3C22" w:rsidR="00DA31DC" w:rsidRDefault="00DA31DC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55F1C5C2" wp14:editId="1EC75D58">
            <wp:extent cx="3111500" cy="14362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24C14F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771" cy="14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7480" w14:textId="36427477" w:rsidR="00DA31DC" w:rsidRDefault="00DA31DC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4323C16E" wp14:editId="2C72246F">
            <wp:extent cx="3175000" cy="1457534"/>
            <wp:effectExtent l="0" t="0" r="635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24AD3E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02" cy="146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BFE4" w14:textId="101CAC00" w:rsidR="000D5FE3" w:rsidRDefault="000D5FE3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36FF370B" wp14:editId="791919B1">
            <wp:extent cx="3175000" cy="1849344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2433C8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923" cy="18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DA3D" w14:textId="2C277E5E" w:rsidR="00DA31DC" w:rsidRDefault="00DA31DC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7DB0954F" wp14:editId="57419DDF">
            <wp:extent cx="3194050" cy="1848134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24D00C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15" cy="185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94B9" w14:textId="13F2B13F" w:rsidR="000D5FE3" w:rsidRDefault="000D5FE3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0A4D6E85" wp14:editId="59FACFC1">
            <wp:extent cx="3182815" cy="184814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24791B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41" cy="18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7808" w14:textId="19A279D3" w:rsidR="000D5FE3" w:rsidRDefault="000D5FE3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20977814" wp14:editId="0589C810">
            <wp:extent cx="3168370" cy="1840523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243671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549" cy="18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5C30" w14:textId="5F4FE8F9" w:rsidR="000D5FE3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17A98E2C" wp14:editId="570771AB">
            <wp:extent cx="3168015" cy="187083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2412E1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471" cy="18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4F0B" w14:textId="5327B03E" w:rsidR="000D5FE3" w:rsidRDefault="000D5FE3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34A11B2F" wp14:editId="13732974">
            <wp:extent cx="3223846" cy="187779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249691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213" cy="188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6439" w14:textId="77777777" w:rsidR="00696140" w:rsidRDefault="00696140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</w:p>
    <w:p w14:paraId="10F18DFE" w14:textId="67E851E5" w:rsidR="00696140" w:rsidRDefault="00696140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Exclusive Or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85"/>
        <w:gridCol w:w="1185"/>
        <w:gridCol w:w="1185"/>
        <w:gridCol w:w="1185"/>
        <w:gridCol w:w="1185"/>
        <w:gridCol w:w="1185"/>
        <w:gridCol w:w="1186"/>
      </w:tblGrid>
      <w:tr w:rsidR="007F0967" w14:paraId="31B03E20" w14:textId="77777777" w:rsidTr="0059155D">
        <w:tc>
          <w:tcPr>
            <w:tcW w:w="1185" w:type="dxa"/>
          </w:tcPr>
          <w:p w14:paraId="55A6B2A2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N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o</w:t>
            </w:r>
          </w:p>
        </w:tc>
        <w:tc>
          <w:tcPr>
            <w:tcW w:w="1185" w:type="dxa"/>
          </w:tcPr>
          <w:p w14:paraId="771FC405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a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ctivation</w:t>
            </w:r>
          </w:p>
        </w:tc>
        <w:tc>
          <w:tcPr>
            <w:tcW w:w="1185" w:type="dxa"/>
          </w:tcPr>
          <w:p w14:paraId="18AFF31F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Layer1</w:t>
            </w:r>
          </w:p>
        </w:tc>
        <w:tc>
          <w:tcPr>
            <w:tcW w:w="1185" w:type="dxa"/>
          </w:tcPr>
          <w:p w14:paraId="310EB71E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Layer2</w:t>
            </w:r>
          </w:p>
        </w:tc>
        <w:tc>
          <w:tcPr>
            <w:tcW w:w="1185" w:type="dxa"/>
          </w:tcPr>
          <w:p w14:paraId="1C93BEFC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Train loss</w:t>
            </w:r>
          </w:p>
        </w:tc>
        <w:tc>
          <w:tcPr>
            <w:tcW w:w="1185" w:type="dxa"/>
          </w:tcPr>
          <w:p w14:paraId="6B128F27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Test loss</w:t>
            </w:r>
          </w:p>
        </w:tc>
        <w:tc>
          <w:tcPr>
            <w:tcW w:w="1186" w:type="dxa"/>
          </w:tcPr>
          <w:p w14:paraId="420AC18E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i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terations</w:t>
            </w:r>
          </w:p>
        </w:tc>
      </w:tr>
      <w:tr w:rsidR="007F0967" w14:paraId="26706438" w14:textId="77777777" w:rsidTr="0059155D">
        <w:tc>
          <w:tcPr>
            <w:tcW w:w="1185" w:type="dxa"/>
          </w:tcPr>
          <w:p w14:paraId="514C2DC9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</w:p>
        </w:tc>
        <w:tc>
          <w:tcPr>
            <w:tcW w:w="1185" w:type="dxa"/>
          </w:tcPr>
          <w:p w14:paraId="728561E4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02095AEC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185" w:type="dxa"/>
          </w:tcPr>
          <w:p w14:paraId="3BF1C336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44DAC04B" w14:textId="083B8BE0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0.0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67</w:t>
            </w:r>
          </w:p>
        </w:tc>
        <w:tc>
          <w:tcPr>
            <w:tcW w:w="1185" w:type="dxa"/>
          </w:tcPr>
          <w:p w14:paraId="170FC747" w14:textId="6CCAE248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73</w:t>
            </w:r>
          </w:p>
        </w:tc>
        <w:tc>
          <w:tcPr>
            <w:tcW w:w="1186" w:type="dxa"/>
          </w:tcPr>
          <w:p w14:paraId="535CB3F3" w14:textId="568744DB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800</w:t>
            </w:r>
          </w:p>
        </w:tc>
      </w:tr>
      <w:tr w:rsidR="007F0967" w14:paraId="01A2A8F9" w14:textId="77777777" w:rsidTr="0059155D">
        <w:tc>
          <w:tcPr>
            <w:tcW w:w="1185" w:type="dxa"/>
          </w:tcPr>
          <w:p w14:paraId="40C1843F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lastRenderedPageBreak/>
              <w:t>2</w:t>
            </w:r>
          </w:p>
        </w:tc>
        <w:tc>
          <w:tcPr>
            <w:tcW w:w="1185" w:type="dxa"/>
          </w:tcPr>
          <w:p w14:paraId="5AFB3ECD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73A5171C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185" w:type="dxa"/>
          </w:tcPr>
          <w:p w14:paraId="1F7488CE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54B11596" w14:textId="26368C56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1</w:t>
            </w:r>
          </w:p>
        </w:tc>
        <w:tc>
          <w:tcPr>
            <w:tcW w:w="1185" w:type="dxa"/>
          </w:tcPr>
          <w:p w14:paraId="2895F1A9" w14:textId="7CB94E0D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5</w:t>
            </w:r>
          </w:p>
        </w:tc>
        <w:tc>
          <w:tcPr>
            <w:tcW w:w="1186" w:type="dxa"/>
          </w:tcPr>
          <w:p w14:paraId="1B64B5E4" w14:textId="37BE50C5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6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</w:t>
            </w:r>
          </w:p>
        </w:tc>
      </w:tr>
      <w:tr w:rsidR="007F0967" w14:paraId="0BC68D16" w14:textId="77777777" w:rsidTr="0059155D">
        <w:tc>
          <w:tcPr>
            <w:tcW w:w="1185" w:type="dxa"/>
          </w:tcPr>
          <w:p w14:paraId="58391453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3</w:t>
            </w:r>
          </w:p>
        </w:tc>
        <w:tc>
          <w:tcPr>
            <w:tcW w:w="1185" w:type="dxa"/>
          </w:tcPr>
          <w:p w14:paraId="20CD9304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098DBDC0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1DB51232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4687B86B" w14:textId="2E03D603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.016</w:t>
            </w:r>
          </w:p>
        </w:tc>
        <w:tc>
          <w:tcPr>
            <w:tcW w:w="1185" w:type="dxa"/>
          </w:tcPr>
          <w:p w14:paraId="5FBAB9CF" w14:textId="5D78458B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.028</w:t>
            </w:r>
          </w:p>
        </w:tc>
        <w:tc>
          <w:tcPr>
            <w:tcW w:w="1186" w:type="dxa"/>
          </w:tcPr>
          <w:p w14:paraId="19772B58" w14:textId="1C791D0A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7F0967" w14:paraId="01445CBC" w14:textId="77777777" w:rsidTr="0059155D">
        <w:tc>
          <w:tcPr>
            <w:tcW w:w="1185" w:type="dxa"/>
          </w:tcPr>
          <w:p w14:paraId="5B1F4EB8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5B1BDEDB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5741549E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0058222B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50238D42" w14:textId="5A90B53B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.002</w:t>
            </w:r>
          </w:p>
        </w:tc>
        <w:tc>
          <w:tcPr>
            <w:tcW w:w="1185" w:type="dxa"/>
          </w:tcPr>
          <w:p w14:paraId="7EEEFB4F" w14:textId="6E568332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.005</w:t>
            </w:r>
          </w:p>
        </w:tc>
        <w:tc>
          <w:tcPr>
            <w:tcW w:w="1186" w:type="dxa"/>
          </w:tcPr>
          <w:p w14:paraId="312C083A" w14:textId="16506CF0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6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50</w:t>
            </w:r>
          </w:p>
        </w:tc>
      </w:tr>
      <w:tr w:rsidR="007F0967" w14:paraId="3EC0E990" w14:textId="77777777" w:rsidTr="0059155D">
        <w:tc>
          <w:tcPr>
            <w:tcW w:w="1185" w:type="dxa"/>
          </w:tcPr>
          <w:p w14:paraId="36A64C99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1185" w:type="dxa"/>
          </w:tcPr>
          <w:p w14:paraId="24D55B2F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2817D199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34D0A4E9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43535FAD" w14:textId="0C084B56" w:rsidR="007F0967" w:rsidRDefault="003F2B4B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.012</w:t>
            </w:r>
          </w:p>
        </w:tc>
        <w:tc>
          <w:tcPr>
            <w:tcW w:w="1185" w:type="dxa"/>
          </w:tcPr>
          <w:p w14:paraId="708A524D" w14:textId="08765F83" w:rsidR="007F0967" w:rsidRDefault="003F2B4B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.022</w:t>
            </w:r>
          </w:p>
        </w:tc>
        <w:tc>
          <w:tcPr>
            <w:tcW w:w="1186" w:type="dxa"/>
          </w:tcPr>
          <w:p w14:paraId="058447BE" w14:textId="316DE7B2" w:rsidR="007F0967" w:rsidRDefault="003F2B4B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7F0967" w14:paraId="0E3B7588" w14:textId="77777777" w:rsidTr="0059155D">
        <w:tc>
          <w:tcPr>
            <w:tcW w:w="1185" w:type="dxa"/>
          </w:tcPr>
          <w:p w14:paraId="09CD133B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6</w:t>
            </w:r>
          </w:p>
        </w:tc>
        <w:tc>
          <w:tcPr>
            <w:tcW w:w="1185" w:type="dxa"/>
          </w:tcPr>
          <w:p w14:paraId="1B6770B7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6A5BCB62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5E966390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\</w:t>
            </w:r>
          </w:p>
        </w:tc>
        <w:tc>
          <w:tcPr>
            <w:tcW w:w="1185" w:type="dxa"/>
          </w:tcPr>
          <w:p w14:paraId="4A7679E8" w14:textId="22A6597B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5" w:type="dxa"/>
          </w:tcPr>
          <w:p w14:paraId="3E2F9704" w14:textId="72827B71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.001</w:t>
            </w:r>
          </w:p>
        </w:tc>
        <w:tc>
          <w:tcPr>
            <w:tcW w:w="1186" w:type="dxa"/>
          </w:tcPr>
          <w:p w14:paraId="42C15735" w14:textId="1E70B120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6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</w:t>
            </w:r>
          </w:p>
        </w:tc>
      </w:tr>
      <w:tr w:rsidR="007F0967" w14:paraId="03EF7414" w14:textId="77777777" w:rsidTr="0059155D">
        <w:tc>
          <w:tcPr>
            <w:tcW w:w="1185" w:type="dxa"/>
          </w:tcPr>
          <w:p w14:paraId="1A189DC1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7</w:t>
            </w:r>
          </w:p>
        </w:tc>
        <w:tc>
          <w:tcPr>
            <w:tcW w:w="1185" w:type="dxa"/>
          </w:tcPr>
          <w:p w14:paraId="3D68A332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724983D6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09539E4F" w14:textId="77777777" w:rsidR="007F0967" w:rsidRDefault="007F0967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1185" w:type="dxa"/>
          </w:tcPr>
          <w:p w14:paraId="67ECF006" w14:textId="4462FF77" w:rsidR="007F0967" w:rsidRDefault="003F2B4B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.006</w:t>
            </w:r>
          </w:p>
        </w:tc>
        <w:tc>
          <w:tcPr>
            <w:tcW w:w="1185" w:type="dxa"/>
          </w:tcPr>
          <w:p w14:paraId="07C10048" w14:textId="7C577888" w:rsidR="007F0967" w:rsidRDefault="003F2B4B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.011</w:t>
            </w:r>
          </w:p>
        </w:tc>
        <w:tc>
          <w:tcPr>
            <w:tcW w:w="1186" w:type="dxa"/>
          </w:tcPr>
          <w:p w14:paraId="1234856D" w14:textId="534934F2" w:rsidR="007F0967" w:rsidRDefault="003F2B4B" w:rsidP="0059155D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3F2B4B" w14:paraId="3D8CCA86" w14:textId="77777777" w:rsidTr="0059155D">
        <w:tc>
          <w:tcPr>
            <w:tcW w:w="1185" w:type="dxa"/>
          </w:tcPr>
          <w:p w14:paraId="1444CFB3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2EE0D4DA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02528C56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33DE6A41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2</w:t>
            </w:r>
          </w:p>
        </w:tc>
        <w:tc>
          <w:tcPr>
            <w:tcW w:w="1185" w:type="dxa"/>
          </w:tcPr>
          <w:p w14:paraId="769EFD21" w14:textId="067C84EB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5" w:type="dxa"/>
          </w:tcPr>
          <w:p w14:paraId="4C61D0B3" w14:textId="1821ACAC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6" w:type="dxa"/>
          </w:tcPr>
          <w:p w14:paraId="5F904AA7" w14:textId="52F4D45D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400</w:t>
            </w:r>
          </w:p>
        </w:tc>
      </w:tr>
      <w:tr w:rsidR="003F2B4B" w14:paraId="73B4D48C" w14:textId="77777777" w:rsidTr="0059155D">
        <w:tc>
          <w:tcPr>
            <w:tcW w:w="1185" w:type="dxa"/>
          </w:tcPr>
          <w:p w14:paraId="5D42590F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9</w:t>
            </w:r>
          </w:p>
        </w:tc>
        <w:tc>
          <w:tcPr>
            <w:tcW w:w="1185" w:type="dxa"/>
          </w:tcPr>
          <w:p w14:paraId="555F813E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s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igmoid</w:t>
            </w:r>
          </w:p>
        </w:tc>
        <w:tc>
          <w:tcPr>
            <w:tcW w:w="1185" w:type="dxa"/>
          </w:tcPr>
          <w:p w14:paraId="4BEE1DD6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08FB6D51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309D7659" w14:textId="205BC7C0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.002</w:t>
            </w:r>
          </w:p>
        </w:tc>
        <w:tc>
          <w:tcPr>
            <w:tcW w:w="1185" w:type="dxa"/>
          </w:tcPr>
          <w:p w14:paraId="23D1F778" w14:textId="5CB1FE9E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.005</w:t>
            </w:r>
          </w:p>
        </w:tc>
        <w:tc>
          <w:tcPr>
            <w:tcW w:w="1186" w:type="dxa"/>
          </w:tcPr>
          <w:p w14:paraId="490F86D7" w14:textId="7A8EE84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000</w:t>
            </w:r>
          </w:p>
        </w:tc>
      </w:tr>
      <w:tr w:rsidR="003F2B4B" w14:paraId="2D138916" w14:textId="77777777" w:rsidTr="0059155D">
        <w:tc>
          <w:tcPr>
            <w:tcW w:w="1185" w:type="dxa"/>
          </w:tcPr>
          <w:p w14:paraId="7B4AF505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1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0</w:t>
            </w:r>
          </w:p>
        </w:tc>
        <w:tc>
          <w:tcPr>
            <w:tcW w:w="1185" w:type="dxa"/>
          </w:tcPr>
          <w:p w14:paraId="05A6ABE5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proofErr w:type="spellStart"/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r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elu</w:t>
            </w:r>
            <w:proofErr w:type="spellEnd"/>
          </w:p>
        </w:tc>
        <w:tc>
          <w:tcPr>
            <w:tcW w:w="1185" w:type="dxa"/>
          </w:tcPr>
          <w:p w14:paraId="661D1308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85" w:type="dxa"/>
          </w:tcPr>
          <w:p w14:paraId="04700582" w14:textId="77777777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 w:hint="eastAsia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85" w:type="dxa"/>
          </w:tcPr>
          <w:p w14:paraId="588FF968" w14:textId="3CAD6E32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5" w:type="dxa"/>
          </w:tcPr>
          <w:p w14:paraId="265FF8ED" w14:textId="64693C05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 w:hint="eastAsia"/>
                <w:kern w:val="0"/>
                <w:sz w:val="20"/>
                <w:szCs w:val="20"/>
              </w:rPr>
              <w:t>0</w:t>
            </w:r>
            <w:r>
              <w:rPr>
                <w:rFonts w:ascii="CMBX10" w:hAnsi="CMBX10" w:cs="CMBX10"/>
                <w:kern w:val="0"/>
                <w:sz w:val="20"/>
                <w:szCs w:val="20"/>
              </w:rPr>
              <w:t>.000</w:t>
            </w:r>
          </w:p>
        </w:tc>
        <w:tc>
          <w:tcPr>
            <w:tcW w:w="1186" w:type="dxa"/>
          </w:tcPr>
          <w:p w14:paraId="4ADD7663" w14:textId="34306D13" w:rsidR="003F2B4B" w:rsidRDefault="003F2B4B" w:rsidP="003F2B4B">
            <w:pPr>
              <w:autoSpaceDE w:val="0"/>
              <w:autoSpaceDN w:val="0"/>
              <w:adjustRightInd w:val="0"/>
              <w:jc w:val="left"/>
              <w:rPr>
                <w:rFonts w:ascii="CMBX10" w:hAnsi="CMBX10" w:cs="CMBX10"/>
                <w:kern w:val="0"/>
                <w:sz w:val="20"/>
                <w:szCs w:val="20"/>
              </w:rPr>
            </w:pPr>
            <w:r>
              <w:rPr>
                <w:rFonts w:ascii="CMBX10" w:hAnsi="CMBX10" w:cs="CMBX10"/>
                <w:kern w:val="0"/>
                <w:sz w:val="20"/>
                <w:szCs w:val="20"/>
              </w:rPr>
              <w:t>400</w:t>
            </w:r>
          </w:p>
        </w:tc>
      </w:tr>
    </w:tbl>
    <w:p w14:paraId="19F65F76" w14:textId="3E57DC91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4BB57C9E" wp14:editId="11FD7F38">
            <wp:extent cx="4424830" cy="202276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249B90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940" cy="20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2B5" w14:textId="0A33094C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drawing>
          <wp:inline distT="0" distB="0" distL="0" distR="0" wp14:anchorId="25DAB781" wp14:editId="6BCF004F">
            <wp:extent cx="4488873" cy="2053122"/>
            <wp:effectExtent l="0" t="0" r="698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248E5D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779" cy="20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6D18" w14:textId="07F40137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76B086CC" wp14:editId="53274F40">
            <wp:extent cx="4509655" cy="2097918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24C0DF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625" cy="21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59FF" w14:textId="605E56FA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5D323BA0" wp14:editId="3E1646CC">
            <wp:extent cx="4544291" cy="2049472"/>
            <wp:effectExtent l="0" t="0" r="889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24C859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462" cy="20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A152" w14:textId="1385558F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2B500F8B" wp14:editId="108FD3C2">
            <wp:extent cx="4544060" cy="2644046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245AEC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01" cy="26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020C" w14:textId="3C26F79A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2555EB7D" wp14:editId="7AC3CEE9">
            <wp:extent cx="4530436" cy="2641573"/>
            <wp:effectExtent l="0" t="0" r="381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24B750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541" cy="264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91B5" w14:textId="06014EB0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noProof/>
          <w:kern w:val="0"/>
          <w:sz w:val="20"/>
          <w:szCs w:val="20"/>
        </w:rPr>
        <w:lastRenderedPageBreak/>
        <w:drawing>
          <wp:inline distT="0" distB="0" distL="0" distR="0" wp14:anchorId="7B34771F" wp14:editId="2B9A3368">
            <wp:extent cx="4544060" cy="2654987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2425CE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738" cy="266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3E7" w14:textId="118FC7F3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03F8182D" wp14:editId="4B02AF9D">
            <wp:extent cx="4544291" cy="263323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24B054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16" cy="263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642E" w14:textId="727BA4B8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0C6B0FBF" wp14:editId="32AEAE4A">
            <wp:extent cx="4516582" cy="264654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2490B5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962" cy="264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F2D3" w14:textId="507458F4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1A857BF5" wp14:editId="11735BA7">
            <wp:extent cx="4573931" cy="266913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2470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084" cy="26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A494" w14:textId="77777777" w:rsidR="003F2B4B" w:rsidRDefault="003F2B4B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</w:p>
    <w:p w14:paraId="28A2DF95" w14:textId="4E2130FA" w:rsidR="00D31FF1" w:rsidRDefault="00D31FF1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/>
          <w:kern w:val="0"/>
          <w:sz w:val="20"/>
          <w:szCs w:val="20"/>
        </w:rPr>
        <w:t>Extra</w:t>
      </w:r>
    </w:p>
    <w:p w14:paraId="6A60B604" w14:textId="300CE96B" w:rsidR="00D31FF1" w:rsidRDefault="008A7B3D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kern w:val="0"/>
          <w:sz w:val="20"/>
          <w:szCs w:val="20"/>
        </w:rPr>
        <w:t>8</w:t>
      </w:r>
      <w:r>
        <w:rPr>
          <w:rFonts w:ascii="CMBX10" w:hAnsi="CMBX10" w:cs="CMBX10"/>
          <w:kern w:val="0"/>
          <w:sz w:val="20"/>
          <w:szCs w:val="20"/>
        </w:rPr>
        <w:t xml:space="preserve"> 6 6 </w:t>
      </w:r>
      <w:proofErr w:type="spellStart"/>
      <w:r>
        <w:rPr>
          <w:rFonts w:ascii="CMBX10" w:hAnsi="CMBX10" w:cs="CMBX10"/>
          <w:kern w:val="0"/>
          <w:sz w:val="20"/>
          <w:szCs w:val="20"/>
        </w:rPr>
        <w:t>relu</w:t>
      </w:r>
      <w:proofErr w:type="spellEnd"/>
      <w:r>
        <w:rPr>
          <w:rFonts w:ascii="CMBX10" w:hAnsi="CMBX10" w:cs="CMBX10"/>
          <w:kern w:val="0"/>
          <w:sz w:val="20"/>
          <w:szCs w:val="20"/>
        </w:rPr>
        <w:t xml:space="preserve"> </w:t>
      </w:r>
      <w:bookmarkStart w:id="0" w:name="_GoBack"/>
      <w:bookmarkEnd w:id="0"/>
    </w:p>
    <w:p w14:paraId="4B178219" w14:textId="198F50C0" w:rsidR="00D31FF1" w:rsidRDefault="00D31FF1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22E0358F" wp14:editId="580B8CB0">
            <wp:extent cx="5274310" cy="30753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242DF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92D1" w14:textId="1E5FD152" w:rsidR="008A7B3D" w:rsidRDefault="008A7B3D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lastRenderedPageBreak/>
        <w:drawing>
          <wp:inline distT="0" distB="0" distL="0" distR="0" wp14:anchorId="14D853B1" wp14:editId="1E37CB53">
            <wp:extent cx="5274310" cy="30708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2490CB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0516" w14:textId="5AE15676" w:rsidR="008A7B3D" w:rsidRDefault="008A7B3D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  <w:r>
        <w:rPr>
          <w:rFonts w:ascii="CMBX10" w:hAnsi="CMBX10" w:cs="CMBX10" w:hint="eastAsia"/>
          <w:noProof/>
          <w:kern w:val="0"/>
          <w:sz w:val="20"/>
          <w:szCs w:val="20"/>
        </w:rPr>
        <w:drawing>
          <wp:inline distT="0" distB="0" distL="0" distR="0" wp14:anchorId="11BEE02F" wp14:editId="55C564ED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244845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02DA" w14:textId="77777777" w:rsidR="008A7B3D" w:rsidRDefault="008A7B3D" w:rsidP="00696140">
      <w:pPr>
        <w:autoSpaceDE w:val="0"/>
        <w:autoSpaceDN w:val="0"/>
        <w:adjustRightInd w:val="0"/>
        <w:jc w:val="left"/>
        <w:rPr>
          <w:rFonts w:ascii="CMBX10" w:hAnsi="CMBX10" w:cs="CMBX10" w:hint="eastAsia"/>
          <w:kern w:val="0"/>
          <w:sz w:val="20"/>
          <w:szCs w:val="20"/>
        </w:rPr>
      </w:pPr>
    </w:p>
    <w:p w14:paraId="3B975F36" w14:textId="392C66E5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77743595" w14:textId="40387F87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5281352F" w14:textId="41E22F6E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1D426342" w14:textId="16E69BB8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27F092EC" w14:textId="53414099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095817C2" w14:textId="13942FB7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36F748D6" w14:textId="47B20CEA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14A63850" w14:textId="47CB1D98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563B2377" w14:textId="35CC5E81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7C523F45" w14:textId="7A52340C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3EA3A579" w14:textId="270FE934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287225FE" w14:textId="3E283A4B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285131DA" w14:textId="4DF25388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647B725A" w14:textId="6EDEE0C0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776121D4" w14:textId="645BBA6C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2E0BBD8B" w14:textId="13733E16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47219B7F" w14:textId="6F57383E" w:rsidR="007F0967" w:rsidRDefault="007F0967" w:rsidP="00696140">
      <w:pPr>
        <w:autoSpaceDE w:val="0"/>
        <w:autoSpaceDN w:val="0"/>
        <w:adjustRightInd w:val="0"/>
        <w:jc w:val="left"/>
        <w:rPr>
          <w:rFonts w:ascii="CMBX10" w:hAnsi="CMBX10" w:cs="CMBX10"/>
          <w:kern w:val="0"/>
          <w:sz w:val="20"/>
          <w:szCs w:val="20"/>
        </w:rPr>
      </w:pPr>
    </w:p>
    <w:p w14:paraId="00158BF4" w14:textId="77777777" w:rsidR="007F0967" w:rsidRDefault="007F0967" w:rsidP="00696140">
      <w:pPr>
        <w:autoSpaceDE w:val="0"/>
        <w:autoSpaceDN w:val="0"/>
        <w:adjustRightInd w:val="0"/>
        <w:jc w:val="left"/>
        <w:rPr>
          <w:rFonts w:hint="eastAsia"/>
        </w:rPr>
      </w:pPr>
    </w:p>
    <w:sectPr w:rsidR="007F09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BX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BX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203913"/>
    <w:multiLevelType w:val="hybridMultilevel"/>
    <w:tmpl w:val="02F85526"/>
    <w:lvl w:ilvl="0" w:tplc="2D0C7904"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8A7A34"/>
    <w:multiLevelType w:val="multilevel"/>
    <w:tmpl w:val="CDD4D4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606"/>
    <w:rsid w:val="000D5FE3"/>
    <w:rsid w:val="0027384B"/>
    <w:rsid w:val="002D4F5A"/>
    <w:rsid w:val="00341F3B"/>
    <w:rsid w:val="003F2B4B"/>
    <w:rsid w:val="004D4D65"/>
    <w:rsid w:val="00696140"/>
    <w:rsid w:val="007F0967"/>
    <w:rsid w:val="00821F04"/>
    <w:rsid w:val="008A7B3D"/>
    <w:rsid w:val="00B21606"/>
    <w:rsid w:val="00D31FF1"/>
    <w:rsid w:val="00DA31DC"/>
    <w:rsid w:val="00DF0960"/>
    <w:rsid w:val="00F70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C4CB2"/>
  <w15:chartTrackingRefBased/>
  <w15:docId w15:val="{BB0B5B35-4467-4CB1-A86A-7528BDDF7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384B"/>
    <w:pPr>
      <w:ind w:firstLineChars="200" w:firstLine="420"/>
    </w:pPr>
  </w:style>
  <w:style w:type="table" w:styleId="a4">
    <w:name w:val="Table Grid"/>
    <w:basedOn w:val="a1"/>
    <w:uiPriority w:val="39"/>
    <w:rsid w:val="006961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tmp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15</Pages>
  <Words>237</Words>
  <Characters>1354</Characters>
  <Application>Microsoft Office Word</Application>
  <DocSecurity>0</DocSecurity>
  <Lines>11</Lines>
  <Paragraphs>3</Paragraphs>
  <ScaleCrop>false</ScaleCrop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P</dc:creator>
  <cp:keywords/>
  <dc:description/>
  <cp:lastModifiedBy>Barney P</cp:lastModifiedBy>
  <cp:revision>3</cp:revision>
  <dcterms:created xsi:type="dcterms:W3CDTF">2019-11-03T14:19:00Z</dcterms:created>
  <dcterms:modified xsi:type="dcterms:W3CDTF">2019-11-03T20:30:00Z</dcterms:modified>
</cp:coreProperties>
</file>